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157" w:rsidRPr="001B35F6" w:rsidRDefault="00F44157" w:rsidP="00F44157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1B35F6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F44157" w:rsidRPr="001B35F6" w:rsidRDefault="00F44157" w:rsidP="00F44157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F44157" w:rsidRPr="001B35F6" w:rsidRDefault="00F44157" w:rsidP="00F44157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1B35F6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F44157" w:rsidRPr="001B35F6" w:rsidRDefault="00F44157" w:rsidP="00F44157">
      <w:pPr>
        <w:jc w:val="both"/>
        <w:rPr>
          <w:rFonts w:ascii="Arial Narrow" w:hAnsi="Arial Narrow" w:cs="Arial"/>
          <w:b/>
          <w:bCs/>
        </w:rPr>
      </w:pPr>
      <w:r w:rsidRPr="001B35F6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F44157" w:rsidRPr="001B35F6" w:rsidRDefault="00F44157" w:rsidP="00F44157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F44157" w:rsidRPr="001B35F6" w:rsidTr="002E29D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F44157" w:rsidRPr="001B35F6" w:rsidTr="002E29D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F44157" w:rsidRPr="001B35F6" w:rsidTr="002E29D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F44157" w:rsidRPr="001B35F6" w:rsidTr="002E29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F44157" w:rsidRPr="001B35F6" w:rsidTr="002E29DC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F44157" w:rsidRPr="001B35F6" w:rsidTr="002E29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F44157" w:rsidRPr="001B35F6" w:rsidTr="002E29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F44157" w:rsidRPr="001B35F6" w:rsidTr="002E29D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F44157" w:rsidRPr="001B35F6" w:rsidTr="002E29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F44157" w:rsidRPr="001B35F6" w:rsidRDefault="00F44157" w:rsidP="00F44157">
      <w:pPr>
        <w:jc w:val="both"/>
        <w:rPr>
          <w:rFonts w:ascii="Arial Narrow" w:hAnsi="Arial Narrow" w:cs="Arial"/>
          <w:sz w:val="16"/>
          <w:szCs w:val="16"/>
        </w:rPr>
      </w:pPr>
      <w:r w:rsidRPr="001B35F6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1B35F6">
        <w:rPr>
          <w:rFonts w:ascii="Arial Narrow" w:hAnsi="Arial Narrow" w:cs="Arial"/>
          <w:sz w:val="16"/>
          <w:szCs w:val="16"/>
        </w:rPr>
        <w:t>mikro</w:t>
      </w:r>
      <w:proofErr w:type="spellEnd"/>
      <w:r w:rsidRPr="001B35F6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F44157" w:rsidRPr="001B35F6" w:rsidRDefault="00F44157" w:rsidP="00F44157">
      <w:pPr>
        <w:rPr>
          <w:rFonts w:ascii="Arial Narrow" w:hAnsi="Arial Narrow" w:cs="Arial"/>
          <w:sz w:val="22"/>
          <w:szCs w:val="22"/>
        </w:rPr>
      </w:pPr>
    </w:p>
    <w:p w:rsidR="00F44157" w:rsidRPr="001B35F6" w:rsidRDefault="00F44157" w:rsidP="00F44157">
      <w:pPr>
        <w:rPr>
          <w:rFonts w:ascii="Arial Narrow" w:hAnsi="Arial Narrow" w:cs="Arial"/>
        </w:rPr>
      </w:pPr>
    </w:p>
    <w:p w:rsidR="00F44157" w:rsidRPr="001B35F6" w:rsidRDefault="00F44157" w:rsidP="00F44157">
      <w:pPr>
        <w:rPr>
          <w:rFonts w:ascii="Arial Narrow" w:hAnsi="Arial Narrow" w:cs="Arial"/>
          <w:u w:val="single"/>
        </w:rPr>
      </w:pPr>
      <w:r w:rsidRPr="001B35F6">
        <w:rPr>
          <w:rFonts w:ascii="Arial Narrow" w:hAnsi="Arial Narrow" w:cs="Arial"/>
        </w:rPr>
        <w:t>Za:</w:t>
      </w:r>
      <w:r w:rsidRPr="001B35F6">
        <w:rPr>
          <w:rFonts w:ascii="Arial Narrow" w:hAnsi="Arial Narrow" w:cs="Arial"/>
          <w:b/>
        </w:rPr>
        <w:t xml:space="preserve"> </w:t>
      </w:r>
      <w:r w:rsidRPr="001B35F6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1B35F6"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F44157" w:rsidRPr="001B35F6" w:rsidRDefault="00F44157" w:rsidP="00F44157">
      <w:pPr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naziv naročnika</w:t>
      </w:r>
    </w:p>
    <w:p w:rsidR="00F44157" w:rsidRPr="001B35F6" w:rsidRDefault="00F44157" w:rsidP="00F44157">
      <w:pPr>
        <w:rPr>
          <w:rFonts w:ascii="Arial Narrow" w:hAnsi="Arial Narrow" w:cs="Arial"/>
        </w:rPr>
      </w:pPr>
    </w:p>
    <w:p w:rsidR="00F44157" w:rsidRPr="001B35F6" w:rsidRDefault="00F44157" w:rsidP="00F44157">
      <w:pPr>
        <w:jc w:val="center"/>
        <w:rPr>
          <w:rFonts w:ascii="Arial Narrow" w:hAnsi="Arial Narrow"/>
          <w:b/>
        </w:rPr>
      </w:pPr>
      <w:r w:rsidRPr="001B35F6"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 w:rsidRPr="001B35F6">
        <w:rPr>
          <w:rFonts w:ascii="Arial Narrow" w:hAnsi="Arial Narrow"/>
          <w:b/>
        </w:rPr>
        <w:t xml:space="preserve">NAKUP IN POGARANCIJSKO VZDRŽEVANJE </w:t>
      </w:r>
      <w:r>
        <w:rPr>
          <w:rFonts w:ascii="Arial Narrow" w:hAnsi="Arial Narrow"/>
          <w:b/>
        </w:rPr>
        <w:t>ANESTEZIJSKIH APARATOV</w:t>
      </w:r>
    </w:p>
    <w:p w:rsidR="00F44157" w:rsidRPr="001B35F6" w:rsidRDefault="00F44157" w:rsidP="00F44157">
      <w:pPr>
        <w:jc w:val="both"/>
        <w:rPr>
          <w:rFonts w:ascii="Arial Narrow" w:hAnsi="Arial Narrow"/>
          <w:b/>
          <w:caps/>
          <w:u w:val="single"/>
        </w:rPr>
      </w:pPr>
    </w:p>
    <w:p w:rsidR="00F44157" w:rsidRPr="001B35F6" w:rsidRDefault="00F44157" w:rsidP="00F44157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F44157" w:rsidRPr="001B35F6" w:rsidTr="002E29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F44157" w:rsidRPr="001B35F6" w:rsidTr="002E29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57" w:rsidRPr="001900E7" w:rsidRDefault="00F44157" w:rsidP="002E29D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1900E7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SKLOP 1: </w:t>
            </w:r>
            <w:r w:rsidRPr="001900E7">
              <w:rPr>
                <w:rFonts w:ascii="Arial Narrow" w:hAnsi="Arial Narrow"/>
                <w:b/>
                <w:sz w:val="22"/>
                <w:szCs w:val="22"/>
              </w:rPr>
              <w:t>ANESTEZIJSKI APARAT Z VENTILATORJEM IN Z ANESTEZIJSKIM MONITORJEM A</w:t>
            </w:r>
          </w:p>
          <w:p w:rsidR="00F44157" w:rsidRPr="001900E7" w:rsidRDefault="00F44157" w:rsidP="002E29DC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1900E7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+POGARANCIJSKO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F44157" w:rsidRPr="001B35F6" w:rsidTr="002E29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57" w:rsidRPr="001900E7" w:rsidRDefault="00F44157" w:rsidP="002E29D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1900E7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SKLOP 2: </w:t>
            </w:r>
            <w:r w:rsidRPr="001900E7">
              <w:rPr>
                <w:rFonts w:ascii="Arial Narrow" w:hAnsi="Arial Narrow"/>
                <w:b/>
                <w:sz w:val="22"/>
                <w:szCs w:val="22"/>
              </w:rPr>
              <w:t>ANESTEZIJSKI APARAT Z VENTILATORJEM IN Z ANESTEZIJSKIM MONITORJEM B</w:t>
            </w:r>
          </w:p>
          <w:p w:rsidR="00F44157" w:rsidRPr="001900E7" w:rsidRDefault="00F44157" w:rsidP="002E29DC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1900E7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+POGARANCIJSKO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57" w:rsidRPr="001B35F6" w:rsidRDefault="00F44157" w:rsidP="002E29D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F44157" w:rsidRPr="001B35F6" w:rsidRDefault="00F44157" w:rsidP="00F44157">
      <w:pPr>
        <w:rPr>
          <w:rFonts w:ascii="Arial Narrow" w:hAnsi="Arial Narrow" w:cs="Arial"/>
        </w:rPr>
      </w:pPr>
    </w:p>
    <w:p w:rsidR="00F44157" w:rsidRPr="001B35F6" w:rsidRDefault="00F44157" w:rsidP="00F44157">
      <w:pPr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F44157" w:rsidRPr="001B35F6" w:rsidRDefault="00F44157" w:rsidP="00F44157">
      <w:pPr>
        <w:jc w:val="both"/>
        <w:rPr>
          <w:rFonts w:ascii="Arial Narrow" w:hAnsi="Arial Narrow" w:cs="Arial"/>
        </w:rPr>
      </w:pPr>
    </w:p>
    <w:p w:rsidR="00F44157" w:rsidRPr="001B35F6" w:rsidRDefault="00F44157" w:rsidP="00F44157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F44157" w:rsidRPr="001B35F6" w:rsidRDefault="00F44157" w:rsidP="00F44157">
      <w:pPr>
        <w:rPr>
          <w:rFonts w:ascii="Arial Narrow" w:hAnsi="Arial Narrow" w:cs="Arial"/>
        </w:rPr>
      </w:pPr>
    </w:p>
    <w:p w:rsidR="00F44157" w:rsidRPr="001B35F6" w:rsidRDefault="00F44157" w:rsidP="00F44157">
      <w:pPr>
        <w:rPr>
          <w:rFonts w:ascii="Arial Narrow" w:hAnsi="Arial Narrow" w:cs="Arial"/>
          <w:b/>
          <w:u w:val="single"/>
        </w:rPr>
      </w:pPr>
      <w:r w:rsidRPr="001B35F6">
        <w:rPr>
          <w:rFonts w:ascii="Arial Narrow" w:hAnsi="Arial Narrow" w:cs="Arial"/>
        </w:rPr>
        <w:t xml:space="preserve">Veljavnost ponudbe do vključno  </w:t>
      </w:r>
      <w:r w:rsidRPr="001B35F6">
        <w:rPr>
          <w:rFonts w:ascii="Arial Narrow" w:hAnsi="Arial Narrow" w:cs="Arial"/>
          <w:b/>
          <w:u w:val="single"/>
        </w:rPr>
        <w:t>31.</w:t>
      </w:r>
      <w:r>
        <w:rPr>
          <w:rFonts w:ascii="Arial Narrow" w:hAnsi="Arial Narrow" w:cs="Arial"/>
          <w:b/>
          <w:u w:val="single"/>
        </w:rPr>
        <w:t>12</w:t>
      </w:r>
      <w:r w:rsidRPr="001B35F6">
        <w:rPr>
          <w:rFonts w:ascii="Arial Narrow" w:hAnsi="Arial Narrow" w:cs="Arial"/>
          <w:b/>
          <w:u w:val="single"/>
        </w:rPr>
        <w:t>.2021</w:t>
      </w:r>
    </w:p>
    <w:p w:rsidR="00F44157" w:rsidRPr="001B35F6" w:rsidRDefault="00F44157" w:rsidP="00F44157">
      <w:pPr>
        <w:rPr>
          <w:rFonts w:ascii="Arial Narrow" w:hAnsi="Arial Narrow" w:cs="Arial"/>
          <w:b/>
          <w:u w:val="single"/>
        </w:rPr>
      </w:pPr>
    </w:p>
    <w:p w:rsidR="00FB50C8" w:rsidRPr="00F44157" w:rsidRDefault="00FB50C8" w:rsidP="00F44157">
      <w:bookmarkStart w:id="0" w:name="_GoBack"/>
      <w:bookmarkEnd w:id="0"/>
    </w:p>
    <w:sectPr w:rsidR="00FB50C8" w:rsidRPr="00F441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1A031A"/>
    <w:rsid w:val="001E5299"/>
    <w:rsid w:val="00237DCB"/>
    <w:rsid w:val="004B0E81"/>
    <w:rsid w:val="004C57C1"/>
    <w:rsid w:val="008C7C76"/>
    <w:rsid w:val="009E03EA"/>
    <w:rsid w:val="00AF02C0"/>
    <w:rsid w:val="00B83599"/>
    <w:rsid w:val="00BC73B9"/>
    <w:rsid w:val="00C13B10"/>
    <w:rsid w:val="00E068D6"/>
    <w:rsid w:val="00F44157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14</cp:revision>
  <dcterms:created xsi:type="dcterms:W3CDTF">2018-04-05T07:41:00Z</dcterms:created>
  <dcterms:modified xsi:type="dcterms:W3CDTF">2021-08-06T13:17:00Z</dcterms:modified>
</cp:coreProperties>
</file>